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58683F" w:rsidRDefault="00A27468" w:rsidP="00A27468">
      <w:pPr>
        <w:spacing w:after="0"/>
        <w:ind w:right="57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150305</wp:posOffset>
                </wp:positionH>
                <wp:positionV relativeFrom="page">
                  <wp:posOffset>29585</wp:posOffset>
                </wp:positionV>
                <wp:extent cx="4286248" cy="6210188"/>
                <wp:effectExtent l="0" t="0" r="0" b="0"/>
                <wp:wrapTopAndBottom/>
                <wp:docPr id="14069" name="Group 14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48" cy="6210188"/>
                          <a:chOff x="0" y="0"/>
                          <a:chExt cx="4286248" cy="6210188"/>
                        </a:xfrm>
                      </wpg:grpSpPr>
                      <pic:pic xmlns:pic="http://schemas.openxmlformats.org/drawingml/2006/picture">
                        <pic:nvPicPr>
                          <pic:cNvPr id="14084" name="Picture 14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4000" y="-5200"/>
                            <a:ext cx="4291584" cy="6214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85" name="Picture 14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4000" y="-5200"/>
                            <a:ext cx="4291584" cy="62148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1503260" y="4067432"/>
                            <a:ext cx="0" cy="271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776">
                                <a:moveTo>
                                  <a:pt x="0" y="271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BC9C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809926" y="4067432"/>
                            <a:ext cx="0" cy="271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776">
                                <a:moveTo>
                                  <a:pt x="0" y="271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BC9C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086" name="Picture 140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43927" y="2890399"/>
                            <a:ext cx="2212848" cy="3185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48" name="Picture 97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99495" y="192782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49" name="Rectangle 9749"/>
                        <wps:cNvSpPr/>
                        <wps:spPr>
                          <a:xfrm>
                            <a:off x="1380587" y="959649"/>
                            <a:ext cx="1971799" cy="658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color w:val="BC9C22"/>
                                  <w:w w:val="137"/>
                                  <w:sz w:val="57"/>
                                </w:rPr>
                                <w:t>VABILO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0" name="Rectangle 9750"/>
                        <wps:cNvSpPr/>
                        <wps:spPr>
                          <a:xfrm>
                            <a:off x="528955" y="1547737"/>
                            <a:ext cx="4233058" cy="32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color w:val="BC9C22"/>
                                  <w:spacing w:val="13"/>
                                  <w:w w:val="110"/>
                                  <w:sz w:val="34"/>
                                </w:rPr>
                                <w:t>Vabimo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10"/>
                                  <w:sz w:val="34"/>
                                </w:rPr>
                                <w:t>vas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10"/>
                                  <w:sz w:val="34"/>
                                </w:rPr>
                                <w:t>na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10"/>
                                  <w:sz w:val="34"/>
                                </w:rPr>
                                <w:t>javno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10"/>
                                  <w:sz w:val="34"/>
                                </w:rPr>
                                <w:t>prireditev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1" name="Rectangle 9751"/>
                        <wps:cNvSpPr/>
                        <wps:spPr>
                          <a:xfrm>
                            <a:off x="3719830" y="1547737"/>
                            <a:ext cx="68986" cy="32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color w:val="BC9C22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2" name="Rectangle 9752"/>
                        <wps:cNvSpPr/>
                        <wps:spPr>
                          <a:xfrm>
                            <a:off x="297081" y="1900162"/>
                            <a:ext cx="4850987" cy="32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color w:val="BC9C22"/>
                                  <w:spacing w:val="13"/>
                                  <w:w w:val="110"/>
                                  <w:sz w:val="34"/>
                                </w:rPr>
                                <w:t>ob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10"/>
                                  <w:sz w:val="34"/>
                                </w:rPr>
                                <w:t>slovenskem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10"/>
                                  <w:sz w:val="34"/>
                                </w:rPr>
                                <w:t>kulturnem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10"/>
                                  <w:sz w:val="34"/>
                                </w:rPr>
                                <w:t>prazniku,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3" name="Rectangle 9753"/>
                        <wps:cNvSpPr/>
                        <wps:spPr>
                          <a:xfrm>
                            <a:off x="3952448" y="1900162"/>
                            <a:ext cx="68986" cy="32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color w:val="BC9C22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4" name="Rectangle 9754"/>
                        <wps:cNvSpPr/>
                        <wps:spPr>
                          <a:xfrm>
                            <a:off x="401558" y="2252587"/>
                            <a:ext cx="973769" cy="32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color w:val="BC9C22"/>
                                  <w:spacing w:val="13"/>
                                  <w:w w:val="112"/>
                                  <w:sz w:val="34"/>
                                </w:rPr>
                                <w:t>ki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1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12"/>
                                  <w:sz w:val="34"/>
                                </w:rPr>
                                <w:t>bo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1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12"/>
                                  <w:sz w:val="34"/>
                                </w:rPr>
                                <w:t>v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12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5" name="Rectangle 9755"/>
                        <wps:cNvSpPr/>
                        <wps:spPr>
                          <a:xfrm>
                            <a:off x="1141829" y="2252587"/>
                            <a:ext cx="2242706" cy="32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b/>
                                  <w:color w:val="BC9C22"/>
                                  <w:spacing w:val="13"/>
                                  <w:w w:val="102"/>
                                  <w:sz w:val="34"/>
                                </w:rPr>
                                <w:t>sredo,</w:t>
                              </w:r>
                              <w:r>
                                <w:rPr>
                                  <w:b/>
                                  <w:color w:val="BC9C22"/>
                                  <w:spacing w:val="17"/>
                                  <w:w w:val="10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C9C22"/>
                                  <w:spacing w:val="13"/>
                                  <w:w w:val="102"/>
                                  <w:sz w:val="34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BC9C22"/>
                                  <w:spacing w:val="17"/>
                                  <w:w w:val="10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C9C22"/>
                                  <w:spacing w:val="13"/>
                                  <w:w w:val="102"/>
                                  <w:sz w:val="34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color w:val="BC9C22"/>
                                  <w:spacing w:val="17"/>
                                  <w:w w:val="102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C9C22"/>
                                  <w:spacing w:val="13"/>
                                  <w:w w:val="102"/>
                                  <w:sz w:val="34"/>
                                </w:rPr>
                                <w:t>2025,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6" name="Rectangle 9756"/>
                        <wps:cNvSpPr/>
                        <wps:spPr>
                          <a:xfrm>
                            <a:off x="2836089" y="2252587"/>
                            <a:ext cx="68986" cy="32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color w:val="BC9C22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7" name="Rectangle 9757"/>
                        <wps:cNvSpPr/>
                        <wps:spPr>
                          <a:xfrm>
                            <a:off x="2896067" y="2252587"/>
                            <a:ext cx="1334187" cy="32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b/>
                                  <w:color w:val="BC9C22"/>
                                  <w:spacing w:val="13"/>
                                  <w:w w:val="104"/>
                                  <w:sz w:val="34"/>
                                </w:rPr>
                                <w:t>ob</w:t>
                              </w:r>
                              <w:r>
                                <w:rPr>
                                  <w:b/>
                                  <w:color w:val="BC9C22"/>
                                  <w:spacing w:val="17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C9C22"/>
                                  <w:spacing w:val="13"/>
                                  <w:w w:val="104"/>
                                  <w:sz w:val="34"/>
                                </w:rPr>
                                <w:t>17.</w:t>
                              </w:r>
                              <w:r>
                                <w:rPr>
                                  <w:b/>
                                  <w:color w:val="BC9C22"/>
                                  <w:spacing w:val="17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C9C22"/>
                                  <w:spacing w:val="13"/>
                                  <w:w w:val="104"/>
                                  <w:sz w:val="34"/>
                                </w:rPr>
                                <w:t>uri,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8" name="Rectangle 9758"/>
                        <wps:cNvSpPr/>
                        <wps:spPr>
                          <a:xfrm>
                            <a:off x="421948" y="2605012"/>
                            <a:ext cx="4597785" cy="32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color w:val="BC9C22"/>
                                  <w:spacing w:val="13"/>
                                  <w:w w:val="109"/>
                                  <w:sz w:val="34"/>
                                </w:rPr>
                                <w:t>v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09"/>
                                  <w:sz w:val="34"/>
                                </w:rPr>
                                <w:t>prostorih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09"/>
                                  <w:sz w:val="34"/>
                                </w:rPr>
                                <w:t>večnamenske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09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09"/>
                                  <w:sz w:val="34"/>
                                </w:rPr>
                                <w:t>dvorane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9" name="Rectangle 9759"/>
                        <wps:cNvSpPr/>
                        <wps:spPr>
                          <a:xfrm>
                            <a:off x="1663323" y="2957437"/>
                            <a:ext cx="1295669" cy="329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color w:val="BC9C22"/>
                                  <w:spacing w:val="13"/>
                                  <w:w w:val="108"/>
                                  <w:sz w:val="34"/>
                                </w:rPr>
                                <w:t>na</w:t>
                              </w:r>
                              <w:r>
                                <w:rPr>
                                  <w:color w:val="BC9C22"/>
                                  <w:spacing w:val="17"/>
                                  <w:w w:val="108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BC9C22"/>
                                  <w:spacing w:val="13"/>
                                  <w:w w:val="108"/>
                                  <w:sz w:val="34"/>
                                </w:rPr>
                                <w:t>Dvoru.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0" name="Rectangle 9760"/>
                        <wps:cNvSpPr/>
                        <wps:spPr>
                          <a:xfrm>
                            <a:off x="757490" y="5826036"/>
                            <a:ext cx="4163576" cy="313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b/>
                                  <w:color w:val="BC9C22"/>
                                  <w:spacing w:val="12"/>
                                  <w:w w:val="113"/>
                                  <w:sz w:val="32"/>
                                </w:rPr>
                                <w:t>UČENCI</w:t>
                              </w:r>
                              <w:r>
                                <w:rPr>
                                  <w:b/>
                                  <w:color w:val="BC9C22"/>
                                  <w:spacing w:val="16"/>
                                  <w:w w:val="1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C9C22"/>
                                  <w:spacing w:val="12"/>
                                  <w:w w:val="113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BC9C22"/>
                                  <w:spacing w:val="16"/>
                                  <w:w w:val="1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C9C22"/>
                                  <w:spacing w:val="12"/>
                                  <w:w w:val="113"/>
                                  <w:sz w:val="32"/>
                                </w:rPr>
                                <w:t>UČITELJICE</w:t>
                              </w:r>
                              <w:r>
                                <w:rPr>
                                  <w:b/>
                                  <w:color w:val="BC9C22"/>
                                  <w:spacing w:val="16"/>
                                  <w:w w:val="1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C9C22"/>
                                  <w:spacing w:val="12"/>
                                  <w:w w:val="113"/>
                                  <w:sz w:val="32"/>
                                </w:rPr>
                                <w:t>PŠ</w:t>
                              </w:r>
                              <w:r>
                                <w:rPr>
                                  <w:b/>
                                  <w:color w:val="BC9C22"/>
                                  <w:spacing w:val="16"/>
                                  <w:w w:val="1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BC9C22"/>
                                  <w:spacing w:val="12"/>
                                  <w:w w:val="113"/>
                                  <w:sz w:val="32"/>
                                </w:rPr>
                                <w:t>DVOR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4" name="Rectangle 12934"/>
                        <wps:cNvSpPr/>
                        <wps:spPr>
                          <a:xfrm>
                            <a:off x="1038858" y="3325196"/>
                            <a:ext cx="1264160" cy="303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b/>
                                  <w:color w:val="BC9C22"/>
                                  <w:spacing w:val="22"/>
                                  <w:w w:val="114"/>
                                  <w:sz w:val="31"/>
                                </w:rPr>
                                <w:t>VLJUDNO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5" name="Rectangle 12935"/>
                        <wps:cNvSpPr/>
                        <wps:spPr>
                          <a:xfrm>
                            <a:off x="2003264" y="3325196"/>
                            <a:ext cx="227457" cy="303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b/>
                                  <w:color w:val="BC9C22"/>
                                  <w:spacing w:val="26"/>
                                  <w:sz w:val="31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36" name="Rectangle 12936"/>
                        <wps:cNvSpPr/>
                        <wps:spPr>
                          <a:xfrm>
                            <a:off x="2188257" y="3325196"/>
                            <a:ext cx="1351679" cy="3031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8683F" w:rsidRDefault="00A27468">
                              <w:r>
                                <w:rPr>
                                  <w:b/>
                                  <w:color w:val="BC9C22"/>
                                  <w:spacing w:val="22"/>
                                  <w:w w:val="111"/>
                                  <w:sz w:val="31"/>
                                </w:rPr>
                                <w:t>VABLJENI!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069" style="width:337.5pt;height:488.991pt;position:absolute;mso-position-horizontal-relative:page;mso-position-horizontal:absolute;margin-left:11.8351pt;mso-position-vertical-relative:page;margin-top:2.32953pt;" coordsize="42862,62101">
                <v:shape id="Picture 14084" style="position:absolute;width:42915;height:62148;left:-40;top:-52;" filled="f">
                  <v:imagedata r:id="rId7"/>
                </v:shape>
                <v:shape id="Picture 14085" style="position:absolute;width:42915;height:62148;left:-40;top:-52;" filled="f">
                  <v:imagedata r:id="rId7"/>
                </v:shape>
                <v:shape id="Shape 203" style="position:absolute;width:0;height:2717;left:15032;top:40674;" coordsize="0,271776" path="m0,271776l0,0">
                  <v:stroke weight="5.23599e-09pt" endcap="flat" joinstyle="miter" miterlimit="4" on="true" color="#bc9c22"/>
                  <v:fill on="false" color="#000000" opacity="0"/>
                </v:shape>
                <v:shape id="Shape 204" style="position:absolute;width:0;height:2717;left:28099;top:40674;" coordsize="0,271776" path="m0,271776l0,0">
                  <v:stroke weight="5.23599e-09pt" endcap="flat" joinstyle="miter" miterlimit="4" on="true" color="#bc9c22"/>
                  <v:fill on="false" color="#000000" opacity="0"/>
                </v:shape>
                <v:shape id="Picture 14086" style="position:absolute;width:22128;height:31851;left:9439;top:28903;" filled="f">
                  <v:imagedata r:id="rId8"/>
                </v:shape>
                <v:shape id="Picture 9748" style="position:absolute;width:6953;height:6953;left:17994;top:1927;" filled="f">
                  <v:imagedata r:id="rId9"/>
                </v:shape>
                <v:rect id="Rectangle 9749" style="position:absolute;width:19717;height:6585;left:13805;top:9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bc9c22"/>
                            <w:w w:val="137"/>
                            <w:sz w:val="57"/>
                          </w:rPr>
                          <w:t xml:space="preserve">VABILO</w:t>
                        </w:r>
                      </w:p>
                    </w:txbxContent>
                  </v:textbox>
                </v:rect>
                <v:rect id="Rectangle 9750" style="position:absolute;width:42330;height:3294;left:5289;top:15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0"/>
                            <w:sz w:val="34"/>
                          </w:rPr>
                          <w:t xml:space="preserve">Vabimo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0"/>
                            <w:sz w:val="34"/>
                          </w:rPr>
                          <w:t xml:space="preserve">vas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0"/>
                            <w:sz w:val="34"/>
                          </w:rPr>
                          <w:t xml:space="preserve">na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0"/>
                            <w:sz w:val="34"/>
                          </w:rPr>
                          <w:t xml:space="preserve">javno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0"/>
                            <w:sz w:val="34"/>
                          </w:rPr>
                          <w:t xml:space="preserve">prireditev</w:t>
                        </w:r>
                      </w:p>
                    </w:txbxContent>
                  </v:textbox>
                </v:rect>
                <v:rect id="Rectangle 9751" style="position:absolute;width:689;height:3294;left:37198;top:154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bc9c22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52" style="position:absolute;width:48509;height:3294;left:2970;top:1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0"/>
                            <w:sz w:val="34"/>
                          </w:rPr>
                          <w:t xml:space="preserve">ob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0"/>
                            <w:sz w:val="34"/>
                          </w:rPr>
                          <w:t xml:space="preserve">slovenskem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0"/>
                            <w:sz w:val="34"/>
                          </w:rPr>
                          <w:t xml:space="preserve">kulturnem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1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0"/>
                            <w:sz w:val="34"/>
                          </w:rPr>
                          <w:t xml:space="preserve">prazniku,</w:t>
                        </w:r>
                      </w:p>
                    </w:txbxContent>
                  </v:textbox>
                </v:rect>
                <v:rect id="Rectangle 9753" style="position:absolute;width:689;height:3294;left:39524;top:190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bc9c22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54" style="position:absolute;width:9737;height:3294;left:4015;top:2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2"/>
                            <w:sz w:val="34"/>
                          </w:rPr>
                          <w:t xml:space="preserve">ki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1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2"/>
                            <w:sz w:val="34"/>
                          </w:rPr>
                          <w:t xml:space="preserve">bo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1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12"/>
                            <w:sz w:val="34"/>
                          </w:rPr>
                          <w:t xml:space="preserve">v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12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55" style="position:absolute;width:22427;height:3294;left:11418;top:2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3"/>
                            <w:w w:val="102"/>
                            <w:sz w:val="34"/>
                          </w:rPr>
                          <w:t xml:space="preserve">sredo,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7"/>
                            <w:w w:val="10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3"/>
                            <w:w w:val="102"/>
                            <w:sz w:val="34"/>
                          </w:rPr>
                          <w:t xml:space="preserve">5.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7"/>
                            <w:w w:val="10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3"/>
                            <w:w w:val="102"/>
                            <w:sz w:val="34"/>
                          </w:rPr>
                          <w:t xml:space="preserve">2.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7"/>
                            <w:w w:val="102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3"/>
                            <w:w w:val="102"/>
                            <w:sz w:val="34"/>
                          </w:rPr>
                          <w:t xml:space="preserve">2025,</w:t>
                        </w:r>
                      </w:p>
                    </w:txbxContent>
                  </v:textbox>
                </v:rect>
                <v:rect id="Rectangle 9756" style="position:absolute;width:689;height:3294;left:28360;top:2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bc9c22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57" style="position:absolute;width:13341;height:3294;left:28960;top:2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3"/>
                            <w:w w:val="104"/>
                            <w:sz w:val="34"/>
                          </w:rPr>
                          <w:t xml:space="preserve">ob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7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3"/>
                            <w:w w:val="104"/>
                            <w:sz w:val="34"/>
                          </w:rPr>
                          <w:t xml:space="preserve">17.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7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3"/>
                            <w:w w:val="104"/>
                            <w:sz w:val="34"/>
                          </w:rPr>
                          <w:t xml:space="preserve">uri,</w:t>
                        </w:r>
                      </w:p>
                    </w:txbxContent>
                  </v:textbox>
                </v:rect>
                <v:rect id="Rectangle 9758" style="position:absolute;width:45977;height:3294;left:4219;top:260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09"/>
                            <w:sz w:val="34"/>
                          </w:rPr>
                          <w:t xml:space="preserve">v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09"/>
                            <w:sz w:val="34"/>
                          </w:rPr>
                          <w:t xml:space="preserve">prostorih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09"/>
                            <w:sz w:val="34"/>
                          </w:rPr>
                          <w:t xml:space="preserve">večnamenske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09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09"/>
                            <w:sz w:val="34"/>
                          </w:rPr>
                          <w:t xml:space="preserve">dvorane</w:t>
                        </w:r>
                      </w:p>
                    </w:txbxContent>
                  </v:textbox>
                </v:rect>
                <v:rect id="Rectangle 9759" style="position:absolute;width:12956;height:3294;left:16633;top:295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08"/>
                            <w:sz w:val="34"/>
                          </w:rPr>
                          <w:t xml:space="preserve">na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7"/>
                            <w:w w:val="108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bc9c22"/>
                            <w:spacing w:val="13"/>
                            <w:w w:val="108"/>
                            <w:sz w:val="34"/>
                          </w:rPr>
                          <w:t xml:space="preserve">Dvoru.</w:t>
                        </w:r>
                      </w:p>
                    </w:txbxContent>
                  </v:textbox>
                </v:rect>
                <v:rect id="Rectangle 9760" style="position:absolute;width:41635;height:3134;left:7574;top:582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2"/>
                            <w:w w:val="113"/>
                            <w:sz w:val="32"/>
                          </w:rPr>
                          <w:t xml:space="preserve">UČENCI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6"/>
                            <w:w w:val="1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2"/>
                            <w:w w:val="113"/>
                            <w:sz w:val="32"/>
                          </w:rPr>
                          <w:t xml:space="preserve">IN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6"/>
                            <w:w w:val="1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2"/>
                            <w:w w:val="113"/>
                            <w:sz w:val="32"/>
                          </w:rPr>
                          <w:t xml:space="preserve">UČITELJICE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6"/>
                            <w:w w:val="1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2"/>
                            <w:w w:val="113"/>
                            <w:sz w:val="32"/>
                          </w:rPr>
                          <w:t xml:space="preserve">PŠ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6"/>
                            <w:w w:val="1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12"/>
                            <w:w w:val="113"/>
                            <w:sz w:val="32"/>
                          </w:rPr>
                          <w:t xml:space="preserve">DVOR</w:t>
                        </w:r>
                      </w:p>
                    </w:txbxContent>
                  </v:textbox>
                </v:rect>
                <v:rect id="Rectangle 12934" style="position:absolute;width:12641;height:3031;left:10388;top:3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22"/>
                            <w:w w:val="114"/>
                            <w:sz w:val="31"/>
                          </w:rPr>
                          <w:t xml:space="preserve">VLJUDNO</w:t>
                        </w:r>
                      </w:p>
                    </w:txbxContent>
                  </v:textbox>
                </v:rect>
                <v:rect id="Rectangle 12935" style="position:absolute;width:2274;height:3031;left:20032;top:3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26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26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26"/>
                            <w:sz w:val="3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36" style="position:absolute;width:13516;height:3031;left:21882;top:3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bc9c22"/>
                            <w:spacing w:val="22"/>
                            <w:w w:val="111"/>
                            <w:sz w:val="31"/>
                          </w:rPr>
                          <w:t xml:space="preserve">VABLJENI!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bookmarkEnd w:id="0"/>
    </w:p>
    <w:sectPr w:rsidR="0058683F">
      <w:pgSz w:w="7200" w:h="1008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3F"/>
    <w:rsid w:val="0058683F"/>
    <w:rsid w:val="00A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DD79"/>
  <w15:docId w15:val="{E6322B5C-E182-4FBD-95DA-E40F5729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White and Gold Elegant Wedding Invitation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and Gold Elegant Wedding Invitation</dc:title>
  <dc:subject/>
  <dc:creator>Katja Ciglar</dc:creator>
  <cp:keywords>DAGbmXYyfHg,BAESi3CNhWY</cp:keywords>
  <cp:lastModifiedBy>Uporabnik</cp:lastModifiedBy>
  <cp:revision>2</cp:revision>
  <dcterms:created xsi:type="dcterms:W3CDTF">2025-01-17T10:57:00Z</dcterms:created>
  <dcterms:modified xsi:type="dcterms:W3CDTF">2025-01-17T10:57:00Z</dcterms:modified>
</cp:coreProperties>
</file>